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42ED9DA4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603BA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59244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1148CA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592442">
              <w:rPr>
                <w:rFonts w:ascii="Times New Roman" w:hAnsi="Times New Roman"/>
                <w:b/>
                <w:sz w:val="26"/>
                <w:szCs w:val="26"/>
              </w:rPr>
              <w:t>31</w:t>
            </w:r>
            <w:r w:rsidR="002E4FA2">
              <w:rPr>
                <w:rFonts w:ascii="Times New Roman" w:hAnsi="Times New Roman"/>
                <w:b/>
                <w:sz w:val="26"/>
                <w:szCs w:val="26"/>
              </w:rPr>
              <w:t>/7</w:t>
            </w:r>
            <w:r w:rsidR="00F92AB5">
              <w:rPr>
                <w:rFonts w:ascii="Times New Roman" w:hAnsi="Times New Roman"/>
                <w:b/>
                <w:sz w:val="26"/>
                <w:szCs w:val="26"/>
              </w:rPr>
              <w:t>/2026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554"/>
        <w:gridCol w:w="766"/>
        <w:gridCol w:w="2555"/>
        <w:gridCol w:w="1972"/>
        <w:gridCol w:w="2090"/>
        <w:gridCol w:w="1211"/>
        <w:gridCol w:w="1342"/>
      </w:tblGrid>
      <w:tr w:rsidR="005C6B05" w:rsidRPr="00B43497" w14:paraId="7177B9A3" w14:textId="77777777" w:rsidTr="00330BCB">
        <w:tc>
          <w:tcPr>
            <w:tcW w:w="1320" w:type="dxa"/>
            <w:gridSpan w:val="2"/>
            <w:vAlign w:val="center"/>
          </w:tcPr>
          <w:p w14:paraId="67B9432C" w14:textId="16F765AF" w:rsidR="005C6B05" w:rsidRPr="00B43497" w:rsidRDefault="005C6B05" w:rsidP="00B600D0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8"/>
                <w:sz w:val="20"/>
                <w:szCs w:val="20"/>
                <w:lang w:eastAsia="zh-CN"/>
              </w:rPr>
              <w:t>TH</w:t>
            </w:r>
            <w:r w:rsidRPr="00B43497">
              <w:rPr>
                <w:rFonts w:ascii="Times New Roman" w:eastAsia="Times New Roman" w:hAnsi="Times New Roman"/>
                <w:b/>
                <w:color w:val="000000"/>
                <w:spacing w:val="-28"/>
                <w:sz w:val="20"/>
                <w:szCs w:val="20"/>
                <w:lang w:val="vi-VN" w:eastAsia="zh-CN"/>
              </w:rPr>
              <w:t>ỜI GIAN</w:t>
            </w:r>
          </w:p>
        </w:tc>
        <w:tc>
          <w:tcPr>
            <w:tcW w:w="2555" w:type="dxa"/>
            <w:vAlign w:val="center"/>
          </w:tcPr>
          <w:p w14:paraId="6F596906" w14:textId="45A5EE20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NỘI DUNG</w:t>
            </w:r>
          </w:p>
        </w:tc>
        <w:tc>
          <w:tcPr>
            <w:tcW w:w="1972" w:type="dxa"/>
            <w:vAlign w:val="center"/>
          </w:tcPr>
          <w:p w14:paraId="7911900A" w14:textId="098EF654" w:rsidR="00AE069E" w:rsidRPr="00B43497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 xml:space="preserve">THÀNH PHẦN </w:t>
            </w:r>
          </w:p>
          <w:p w14:paraId="541F0B75" w14:textId="4C8C9B54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>THAM DỰ</w:t>
            </w:r>
          </w:p>
        </w:tc>
        <w:tc>
          <w:tcPr>
            <w:tcW w:w="2090" w:type="dxa"/>
            <w:vAlign w:val="center"/>
          </w:tcPr>
          <w:p w14:paraId="46076025" w14:textId="09AD201D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CHUẨN BỊ</w:t>
            </w:r>
          </w:p>
        </w:tc>
        <w:tc>
          <w:tcPr>
            <w:tcW w:w="1211" w:type="dxa"/>
            <w:vAlign w:val="center"/>
          </w:tcPr>
          <w:p w14:paraId="240040B6" w14:textId="51B5ADE2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CHỦ TRÌ</w:t>
            </w:r>
          </w:p>
        </w:tc>
        <w:tc>
          <w:tcPr>
            <w:tcW w:w="1342" w:type="dxa"/>
            <w:vAlign w:val="center"/>
          </w:tcPr>
          <w:p w14:paraId="38BF54B8" w14:textId="3F18EDC5" w:rsidR="005C6B05" w:rsidRPr="00B43497" w:rsidRDefault="005C6B05" w:rsidP="008435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b/>
                <w:color w:val="000000"/>
                <w:spacing w:val="-20"/>
                <w:sz w:val="20"/>
                <w:szCs w:val="20"/>
                <w:lang w:eastAsia="zh-CN"/>
              </w:rPr>
              <w:t>ĐỊA ĐIỂM</w:t>
            </w:r>
          </w:p>
        </w:tc>
      </w:tr>
      <w:tr w:rsidR="005C6B05" w:rsidRPr="00B43497" w14:paraId="5A46BCF6" w14:textId="77777777" w:rsidTr="00B43497">
        <w:trPr>
          <w:cantSplit/>
          <w:trHeight w:val="333"/>
        </w:trPr>
        <w:tc>
          <w:tcPr>
            <w:tcW w:w="554" w:type="dxa"/>
            <w:vMerge w:val="restart"/>
            <w:textDirection w:val="btLr"/>
          </w:tcPr>
          <w:p w14:paraId="59A804A1" w14:textId="77777777" w:rsidR="005C6B05" w:rsidRPr="00B43497" w:rsidRDefault="005C6B05" w:rsidP="00B600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hai</w:t>
            </w:r>
          </w:p>
          <w:p w14:paraId="191984F9" w14:textId="09EE9739" w:rsidR="005C6B05" w:rsidRPr="00B43497" w:rsidRDefault="005C6B05" w:rsidP="00B600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71114B60" w:rsidR="005C6B05" w:rsidRPr="00B43497" w:rsidRDefault="00603BAC" w:rsidP="00B600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2</w:t>
            </w:r>
            <w:r w:rsidR="00D15944" w:rsidRPr="00B43497">
              <w:rPr>
                <w:rFonts w:ascii="Times New Roman" w:hAnsi="Times New Roman"/>
                <w:sz w:val="20"/>
                <w:szCs w:val="20"/>
              </w:rPr>
              <w:t>7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/7</w:t>
            </w:r>
          </w:p>
        </w:tc>
        <w:tc>
          <w:tcPr>
            <w:tcW w:w="2555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B43497" w:rsidRDefault="00501C98" w:rsidP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B43497" w:rsidRDefault="00501C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0BD7" w:rsidRPr="00B43497" w14:paraId="69FC9D6B" w14:textId="77777777" w:rsidTr="00330BCB">
        <w:trPr>
          <w:cantSplit/>
          <w:trHeight w:val="412"/>
        </w:trPr>
        <w:tc>
          <w:tcPr>
            <w:tcW w:w="554" w:type="dxa"/>
            <w:vMerge/>
            <w:textDirection w:val="btLr"/>
          </w:tcPr>
          <w:p w14:paraId="5EC88198" w14:textId="77777777" w:rsidR="00980BD7" w:rsidRPr="00B43497" w:rsidRDefault="00980BD7" w:rsidP="00B600D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4D209FC6" w14:textId="4EC71796" w:rsidR="00980BD7" w:rsidRPr="00B43497" w:rsidRDefault="00D15944" w:rsidP="00B600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9h00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779E5CEC" w14:textId="2D56907D" w:rsidR="00980BD7" w:rsidRPr="00B43497" w:rsidRDefault="00D15944" w:rsidP="00980BD7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Gặp mặt Con gia đình Liệt sĩ nhân Kỷ niệm 79 năm ngày Thương binh - Liệt sĩ.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115FBC74" w14:textId="4D5BAAB6" w:rsidR="00980BD7" w:rsidRPr="00B43497" w:rsidRDefault="00D15944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BGH, Lãnh đạo Phòng hcth, Chủ tịch Hội CCB Trường, Bí thư Đoàn Thanh niên Trường, Con gia đình Liệt sĩ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0CD6537" w14:textId="0BB7C09D" w:rsidR="00980BD7" w:rsidRPr="00B43497" w:rsidRDefault="00330BCB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HCTH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2B0B5DE" w14:textId="280D3876" w:rsidR="00980BD7" w:rsidRPr="00B43497" w:rsidRDefault="00D15944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503DB2AE" w14:textId="3382A48C" w:rsidR="00980BD7" w:rsidRPr="00B43497" w:rsidRDefault="00D15944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AE069E" w:rsidRPr="00B43497" w14:paraId="57B6C65D" w14:textId="77777777" w:rsidTr="00330BCB">
        <w:trPr>
          <w:cantSplit/>
          <w:trHeight w:val="552"/>
        </w:trPr>
        <w:tc>
          <w:tcPr>
            <w:tcW w:w="554" w:type="dxa"/>
            <w:vMerge/>
            <w:textDirection w:val="btLr"/>
          </w:tcPr>
          <w:p w14:paraId="21758652" w14:textId="77777777" w:rsidR="00AE069E" w:rsidRPr="00B43497" w:rsidRDefault="00AE069E" w:rsidP="00AE069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34AEAD70" w14:textId="1AB20F37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2C407DA0" w14:textId="3BFE5EE9" w:rsidR="00AE069E" w:rsidRPr="00B43497" w:rsidRDefault="00AE069E" w:rsidP="00AE069E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về công tác giải phóng mặt bằng và tài sản gắn liền với đất phục vụ dự án đầu tư xây dựng hầm chui đường Hoàng Quốc Việt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41203818" w14:textId="288BF7BF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Ban Giám hiệu, Trưởng Phòng HCTH, Kế toán trưởng, BP QLDA</w:t>
            </w: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0C14C9D0" w14:textId="378540B6" w:rsidR="00AE069E" w:rsidRPr="00B43497" w:rsidRDefault="00AE069E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</w:t>
            </w:r>
            <w:r w:rsidR="00330BCB" w:rsidRPr="00B434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HCTH</w:t>
            </w: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148EE2EB" w14:textId="4C1123E9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48A4073F" w14:textId="489B8A3F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AE069E" w:rsidRPr="00B43497" w14:paraId="7FC6BF72" w14:textId="77777777" w:rsidTr="00B43497">
        <w:trPr>
          <w:cantSplit/>
          <w:trHeight w:val="275"/>
        </w:trPr>
        <w:tc>
          <w:tcPr>
            <w:tcW w:w="554" w:type="dxa"/>
            <w:vMerge w:val="restart"/>
            <w:textDirection w:val="btLr"/>
          </w:tcPr>
          <w:p w14:paraId="66CC0B4C" w14:textId="526E5566" w:rsidR="00AE069E" w:rsidRPr="00B43497" w:rsidRDefault="00AE069E" w:rsidP="00AE069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ba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00A8590E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28/7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</w:tcPr>
          <w:p w14:paraId="3CDA4BF6" w14:textId="56A81979" w:rsidR="00AE069E" w:rsidRPr="00B43497" w:rsidRDefault="00AE069E" w:rsidP="00AE06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1DA0DEAE" w14:textId="6EB2A670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</w:tcPr>
          <w:p w14:paraId="3F8B8989" w14:textId="26AA4F58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</w:tcPr>
          <w:p w14:paraId="67281BD1" w14:textId="08510144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</w:tcPr>
          <w:p w14:paraId="08C012F8" w14:textId="01006C8D" w:rsidR="00AE069E" w:rsidRPr="00B43497" w:rsidRDefault="00AE069E" w:rsidP="00AE06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BCB" w:rsidRPr="00B43497" w14:paraId="7692FBAC" w14:textId="77777777" w:rsidTr="00B43497">
        <w:trPr>
          <w:cantSplit/>
          <w:trHeight w:val="354"/>
        </w:trPr>
        <w:tc>
          <w:tcPr>
            <w:tcW w:w="554" w:type="dxa"/>
            <w:vMerge/>
            <w:textDirection w:val="btLr"/>
          </w:tcPr>
          <w:p w14:paraId="438A8E10" w14:textId="77777777" w:rsidR="00330BCB" w:rsidRPr="00B43497" w:rsidRDefault="00330BCB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3578D86D" w14:textId="114309AA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7813948D" w14:textId="351567FC" w:rsidR="00330BCB" w:rsidRPr="00B43497" w:rsidRDefault="00330BCB" w:rsidP="00330B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2236E5F4" w14:textId="090F9009" w:rsidR="00330BCB" w:rsidRPr="00B43497" w:rsidRDefault="00330BCB" w:rsidP="00330BCB">
            <w:pPr>
              <w:tabs>
                <w:tab w:val="left" w:pos="1965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F207784" w14:textId="37606BAD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B95CD6F" w14:textId="1678E7C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0CF6E3EF" w14:textId="7DE35D22" w:rsidR="00330BCB" w:rsidRPr="00B43497" w:rsidRDefault="00330BCB" w:rsidP="00330BCB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BCB" w:rsidRPr="00B43497" w14:paraId="47A63684" w14:textId="77777777" w:rsidTr="00B43497">
        <w:trPr>
          <w:cantSplit/>
          <w:trHeight w:val="346"/>
        </w:trPr>
        <w:tc>
          <w:tcPr>
            <w:tcW w:w="554" w:type="dxa"/>
            <w:vMerge/>
            <w:textDirection w:val="btLr"/>
          </w:tcPr>
          <w:p w14:paraId="28F7D86F" w14:textId="77777777" w:rsidR="00330BCB" w:rsidRPr="00B43497" w:rsidRDefault="00330BCB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4736D059" w14:textId="7652EB4D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1CE3BEC0" w14:textId="6B996209" w:rsidR="00330BCB" w:rsidRPr="00B43497" w:rsidRDefault="00330BCB" w:rsidP="00330B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68198C1C" w14:textId="25E55FCF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37210F80" w14:textId="6CB2E418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A5C689C" w14:textId="53F4AD8D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1625EA9D" w14:textId="0A82B8B5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BCB" w:rsidRPr="00B43497" w14:paraId="6F2FE8C6" w14:textId="77777777" w:rsidTr="00B43497">
        <w:trPr>
          <w:cantSplit/>
          <w:trHeight w:val="335"/>
        </w:trPr>
        <w:tc>
          <w:tcPr>
            <w:tcW w:w="554" w:type="dxa"/>
            <w:vMerge/>
            <w:textDirection w:val="btLr"/>
          </w:tcPr>
          <w:p w14:paraId="6DBC5917" w14:textId="77777777" w:rsidR="00330BCB" w:rsidRPr="00B43497" w:rsidRDefault="00330BCB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330BCB" w:rsidRPr="00B43497" w:rsidRDefault="00330BCB" w:rsidP="00330B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7777777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BCB" w:rsidRPr="00B43497" w14:paraId="4C22DB41" w14:textId="77777777" w:rsidTr="00B43497">
        <w:trPr>
          <w:cantSplit/>
          <w:trHeight w:val="209"/>
        </w:trPr>
        <w:tc>
          <w:tcPr>
            <w:tcW w:w="554" w:type="dxa"/>
            <w:vMerge w:val="restart"/>
            <w:textDirection w:val="btLr"/>
          </w:tcPr>
          <w:p w14:paraId="06AB72ED" w14:textId="59304FD4" w:rsidR="00330BCB" w:rsidRPr="00B43497" w:rsidRDefault="00330BCB" w:rsidP="00330B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tư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590BE7B2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29/7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</w:tcPr>
          <w:p w14:paraId="7A64A0F9" w14:textId="46368833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0180571D" w14:textId="21E0C01B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</w:tcPr>
          <w:p w14:paraId="339AA151" w14:textId="61D0C9F6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</w:tcPr>
          <w:p w14:paraId="4E2B7997" w14:textId="156F16F7" w:rsidR="00330BCB" w:rsidRPr="00B43497" w:rsidRDefault="00330BCB" w:rsidP="00330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</w:tcPr>
          <w:p w14:paraId="74E4810A" w14:textId="39448A01" w:rsidR="00330BCB" w:rsidRPr="00B43497" w:rsidRDefault="00330BCB" w:rsidP="00330BCB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E51" w:rsidRPr="00B43497" w14:paraId="321121DE" w14:textId="77777777" w:rsidTr="008F5DDC">
        <w:trPr>
          <w:cantSplit/>
          <w:trHeight w:val="336"/>
        </w:trPr>
        <w:tc>
          <w:tcPr>
            <w:tcW w:w="554" w:type="dxa"/>
            <w:vMerge/>
            <w:textDirection w:val="btLr"/>
          </w:tcPr>
          <w:p w14:paraId="0A6966F8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089FFF0E" w14:textId="03FF4132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8h30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7D087015" w14:textId="6C489D8B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tập thể lãnh đạo Nhà trường về công tác BNL Phó trưởng đơn vị thuộc Trường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38D0D934" w14:textId="476E6D0D" w:rsidR="00365E51" w:rsidRPr="00B43497" w:rsidRDefault="00365E51" w:rsidP="00365E51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- Ban Giám Hiệu</w:t>
            </w:r>
          </w:p>
          <w:p w14:paraId="3F297589" w14:textId="77777777" w:rsidR="00365E51" w:rsidRPr="00B43497" w:rsidRDefault="00365E51" w:rsidP="00365E51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- Phó trưởng phòng HCTH, phụ trách Công tác TCCB</w:t>
            </w:r>
          </w:p>
          <w:p w14:paraId="47C0D814" w14:textId="348ED3D9" w:rsidR="00365E51" w:rsidRPr="00B43497" w:rsidRDefault="00365E51" w:rsidP="00B4349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- 01 chuyên viên Phòng HCTH (Bộ phận TCCB)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4C2E5A3F" w14:textId="666205D2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HCTH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2948FAB4" w14:textId="598628E5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6FC6A0BB" w14:textId="0ADBD0B5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3 nhà C</w:t>
            </w:r>
          </w:p>
        </w:tc>
      </w:tr>
      <w:tr w:rsidR="00365E51" w:rsidRPr="00B43497" w14:paraId="0E0FADBF" w14:textId="77777777" w:rsidTr="001340DD">
        <w:trPr>
          <w:cantSplit/>
          <w:trHeight w:val="336"/>
        </w:trPr>
        <w:tc>
          <w:tcPr>
            <w:tcW w:w="554" w:type="dxa"/>
            <w:vMerge/>
            <w:textDirection w:val="btLr"/>
          </w:tcPr>
          <w:p w14:paraId="6C57C57F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08AA6" w14:textId="0C2E1B8F" w:rsidR="00365E51" w:rsidRPr="00B43497" w:rsidRDefault="00B43497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9</w:t>
            </w:r>
            <w:r w:rsidR="00365E51" w:rsidRPr="00B43497">
              <w:rPr>
                <w:rFonts w:ascii="Times New Roman" w:hAnsi="Times New Roman"/>
                <w:sz w:val="20"/>
                <w:szCs w:val="20"/>
              </w:rPr>
              <w:t>h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3</w:t>
            </w:r>
            <w:r w:rsidR="00365E51" w:rsidRPr="00B434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0D1409B4" w14:textId="5FE3F658" w:rsidR="00365E51" w:rsidRPr="00B43497" w:rsidRDefault="00365E51" w:rsidP="00B43497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Họp Hội đồng Thi Tốt nghiệp hệ Cao đẳng C20 lần thứ 2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601CE9EF" w14:textId="77777777" w:rsidR="00365E51" w:rsidRPr="00B43497" w:rsidRDefault="00365E51" w:rsidP="00365E5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14:paraId="54C4FA8F" w14:textId="50475A61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Theo Quyết định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3CD1452" w14:textId="6924014B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Phòng Đ</w:t>
            </w:r>
            <w:r w:rsidR="00DB586D">
              <w:rPr>
                <w:rFonts w:ascii="Times New Roman" w:eastAsia="Times New Roman" w:hAnsi="Times New Roman"/>
                <w:sz w:val="20"/>
                <w:szCs w:val="20"/>
                <w:lang w:val="vi-VN" w:eastAsia="zh-CN"/>
              </w:rPr>
              <w:t>T</w:t>
            </w:r>
            <w:r w:rsidRPr="00B43497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,</w:t>
            </w:r>
            <w:r w:rsidR="00DB586D">
              <w:rPr>
                <w:rFonts w:ascii="Times New Roman" w:eastAsia="Times New Roman" w:hAnsi="Times New Roman"/>
                <w:sz w:val="20"/>
                <w:szCs w:val="20"/>
                <w:lang w:val="vi-VN" w:eastAsia="zh-CN"/>
              </w:rPr>
              <w:t xml:space="preserve"> </w:t>
            </w:r>
            <w:r w:rsidRPr="00B43497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QLKH&amp;HTQT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D915580" w14:textId="424DFB4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Chủ tịch Hội đồng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1B89BC76" w14:textId="548E227D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  <w:lang w:eastAsia="zh-CN"/>
              </w:rPr>
              <w:t>Phòng họp tầng 1, Nhà A</w:t>
            </w:r>
          </w:p>
        </w:tc>
      </w:tr>
      <w:tr w:rsidR="00365E51" w:rsidRPr="00B43497" w14:paraId="60A791F0" w14:textId="77777777" w:rsidTr="00330BCB">
        <w:trPr>
          <w:cantSplit/>
          <w:trHeight w:val="348"/>
        </w:trPr>
        <w:tc>
          <w:tcPr>
            <w:tcW w:w="554" w:type="dxa"/>
            <w:vMerge/>
            <w:textDirection w:val="btLr"/>
          </w:tcPr>
          <w:p w14:paraId="2873A153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5C331D8A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30012D99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triển khai dự án “</w:t>
            </w:r>
            <w:r w:rsidRPr="00B43497">
              <w:rPr>
                <w:rFonts w:ascii="Times New Roman" w:eastAsia="Times New Roman,Bold" w:hAnsi="Times New Roman"/>
                <w:bCs/>
                <w:sz w:val="20"/>
                <w:szCs w:val="20"/>
                <w14:ligatures w14:val="standardContextual"/>
              </w:rPr>
              <w:t xml:space="preserve">Đầu tư xây dựng Trung tâm thực hành chất lượng cao” </w:t>
            </w: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0BBDBE6A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Ban QLDA Bộ VHTTDL, Ban Giám hiệu, Trưởng Phòng HCTH, Trưởng Phòng ĐT,</w:t>
            </w:r>
            <w:r w:rsidR="00DB586D">
              <w:rPr>
                <w:rFonts w:ascii="Times New Roman" w:hAnsi="Times New Roman"/>
                <w:sz w:val="20"/>
                <w:szCs w:val="20"/>
                <w:lang w:val="vi-VN"/>
              </w:rPr>
              <w:t xml:space="preserve"> </w:t>
            </w:r>
            <w:r w:rsidRPr="00B43497">
              <w:rPr>
                <w:rFonts w:ascii="Times New Roman" w:hAnsi="Times New Roman"/>
                <w:sz w:val="20"/>
                <w:szCs w:val="20"/>
              </w:rPr>
              <w:t>QLKH &amp;HTQT, Kế toán trưởng, BP QLDA</w:t>
            </w: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640BB79C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HCTH</w:t>
            </w: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308FC5EC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Phó Hiệu trưởng phụ trách</w:t>
            </w: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16A8B7F1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365E51" w:rsidRPr="00B43497" w14:paraId="54C426BD" w14:textId="77777777" w:rsidTr="00330BCB">
        <w:trPr>
          <w:cantSplit/>
          <w:trHeight w:val="361"/>
        </w:trPr>
        <w:tc>
          <w:tcPr>
            <w:tcW w:w="554" w:type="dxa"/>
            <w:vMerge w:val="restart"/>
            <w:textDirection w:val="btLr"/>
          </w:tcPr>
          <w:p w14:paraId="70423609" w14:textId="1CD0665D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năm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1F947164" w:rsidR="00365E51" w:rsidRPr="00B43497" w:rsidRDefault="00365E51" w:rsidP="00365E51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30/7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  <w:vAlign w:val="center"/>
          </w:tcPr>
          <w:p w14:paraId="371FE6EA" w14:textId="0A9C8088" w:rsidR="00365E51" w:rsidRPr="00B43497" w:rsidRDefault="00365E51" w:rsidP="00365E51">
            <w:pPr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  <w:vAlign w:val="center"/>
          </w:tcPr>
          <w:p w14:paraId="5DEA6B5C" w14:textId="5F062A95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052585C9" w14:textId="2D5CDFE5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  <w:vAlign w:val="center"/>
          </w:tcPr>
          <w:p w14:paraId="0B8A2FF0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  <w:vAlign w:val="center"/>
          </w:tcPr>
          <w:p w14:paraId="4F5DBB57" w14:textId="7C463B46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E51" w:rsidRPr="00B43497" w14:paraId="6F353DDA" w14:textId="77777777" w:rsidTr="00330BCB">
        <w:trPr>
          <w:cantSplit/>
          <w:trHeight w:val="359"/>
        </w:trPr>
        <w:tc>
          <w:tcPr>
            <w:tcW w:w="554" w:type="dxa"/>
            <w:vMerge/>
            <w:textDirection w:val="btLr"/>
          </w:tcPr>
          <w:p w14:paraId="0593D227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12F1D9C5" w14:textId="2DCBE206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9h00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633C0580" w14:textId="0002BECB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Ban Tổ chức lễ tốt nghiệp và trao bằng cử nhân thực hành năm 2026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10ABDC6A" w14:textId="7522EFFB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Theo Quyết định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2C338AFA" w14:textId="4943CC81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Thư ký Ban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506762B3" w14:textId="28C79EF5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Trưởng ban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29424A9D" w14:textId="154D2E43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365E51" w:rsidRPr="00B43497" w14:paraId="4D52D35C" w14:textId="77777777" w:rsidTr="00330BCB">
        <w:trPr>
          <w:cantSplit/>
          <w:trHeight w:val="359"/>
        </w:trPr>
        <w:tc>
          <w:tcPr>
            <w:tcW w:w="554" w:type="dxa"/>
            <w:vMerge/>
            <w:textDirection w:val="btLr"/>
          </w:tcPr>
          <w:p w14:paraId="360C7CA0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41D8DE21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5C4B1024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Ban Xây dựng văn bản quản lý Nhà trường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54154CFE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Thành viên của Ban, Tổ soạn thảo Quy chế thực tập của HSSV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00EE6849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Tổ Thư ký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1C298F99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Trưởng ban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0BE2F7A8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Phòng họp tầng 1 nhà A</w:t>
            </w:r>
          </w:p>
        </w:tc>
      </w:tr>
      <w:tr w:rsidR="00365E51" w:rsidRPr="00B43497" w14:paraId="14C3CDDF" w14:textId="77777777" w:rsidTr="00330BCB">
        <w:trPr>
          <w:cantSplit/>
          <w:trHeight w:val="348"/>
        </w:trPr>
        <w:tc>
          <w:tcPr>
            <w:tcW w:w="554" w:type="dxa"/>
            <w:vMerge/>
            <w:textDirection w:val="btLr"/>
          </w:tcPr>
          <w:p w14:paraId="5713DDD0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  <w:bottom w:val="single" w:sz="4" w:space="0" w:color="auto"/>
            </w:tcBorders>
          </w:tcPr>
          <w:p w14:paraId="1AD8EFA5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  <w:bottom w:val="single" w:sz="4" w:space="0" w:color="auto"/>
            </w:tcBorders>
          </w:tcPr>
          <w:p w14:paraId="0F6E47C3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E51" w:rsidRPr="00B43497" w14:paraId="4F6F4CC8" w14:textId="77777777" w:rsidTr="00330BCB">
        <w:trPr>
          <w:cantSplit/>
          <w:trHeight w:val="385"/>
        </w:trPr>
        <w:tc>
          <w:tcPr>
            <w:tcW w:w="554" w:type="dxa"/>
            <w:vMerge w:val="restart"/>
            <w:textDirection w:val="btLr"/>
          </w:tcPr>
          <w:p w14:paraId="040F09A4" w14:textId="7403C2BB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3497">
              <w:rPr>
                <w:rFonts w:ascii="Times New Roman" w:hAnsi="Times New Roman"/>
                <w:b/>
                <w:bCs/>
                <w:sz w:val="20"/>
                <w:szCs w:val="20"/>
              </w:rPr>
              <w:t>Thứ sáu</w:t>
            </w: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0448E1AF" w:rsidR="00365E51" w:rsidRPr="00B43497" w:rsidRDefault="00365E51" w:rsidP="00365E51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31/7</w:t>
            </w:r>
          </w:p>
        </w:tc>
        <w:tc>
          <w:tcPr>
            <w:tcW w:w="2555" w:type="dxa"/>
            <w:tcBorders>
              <w:bottom w:val="dotted" w:sz="4" w:space="0" w:color="auto"/>
            </w:tcBorders>
          </w:tcPr>
          <w:p w14:paraId="4FF1780C" w14:textId="77C7FD8F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7D974949" w14:textId="2EF26CB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bottom w:val="dotted" w:sz="4" w:space="0" w:color="auto"/>
            </w:tcBorders>
          </w:tcPr>
          <w:p w14:paraId="2FE3690F" w14:textId="04FE6842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bottom w:val="dotted" w:sz="4" w:space="0" w:color="auto"/>
            </w:tcBorders>
          </w:tcPr>
          <w:p w14:paraId="424241E3" w14:textId="3E23F86E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dotted" w:sz="4" w:space="0" w:color="auto"/>
            </w:tcBorders>
          </w:tcPr>
          <w:p w14:paraId="02E6685A" w14:textId="30FB9230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E51" w:rsidRPr="00B43497" w14:paraId="53E3D9C1" w14:textId="77777777" w:rsidTr="00330BCB">
        <w:trPr>
          <w:cantSplit/>
          <w:trHeight w:val="331"/>
        </w:trPr>
        <w:tc>
          <w:tcPr>
            <w:tcW w:w="554" w:type="dxa"/>
            <w:vMerge/>
            <w:textDirection w:val="btLr"/>
          </w:tcPr>
          <w:p w14:paraId="300B197C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0486E4D0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8h00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080C992E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Họp chi bộ CBMĂ&amp; KSNH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665D348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Toàn thể đảng viên chi bộ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20B50F70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Ban chi ủy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5D1E00D8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>Bí thư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577616D8" w:rsidR="00365E51" w:rsidRPr="00DB586D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 xml:space="preserve">Phòng họp tầng </w:t>
            </w:r>
            <w:r w:rsidR="00DB586D">
              <w:rPr>
                <w:rFonts w:ascii="Times New Roman" w:hAnsi="Times New Roman"/>
                <w:sz w:val="20"/>
                <w:szCs w:val="20"/>
                <w:lang w:val="vi-VN"/>
              </w:rPr>
              <w:t>1 nhà A</w:t>
            </w:r>
          </w:p>
        </w:tc>
      </w:tr>
      <w:tr w:rsidR="00DB586D" w:rsidRPr="00B43497" w14:paraId="41E4CB12" w14:textId="77777777" w:rsidTr="00CA08F3">
        <w:trPr>
          <w:cantSplit/>
          <w:trHeight w:val="281"/>
        </w:trPr>
        <w:tc>
          <w:tcPr>
            <w:tcW w:w="554" w:type="dxa"/>
            <w:vMerge/>
            <w:textDirection w:val="btLr"/>
          </w:tcPr>
          <w:p w14:paraId="00782DF4" w14:textId="77777777" w:rsidR="00DB586D" w:rsidRPr="00B43497" w:rsidRDefault="00DB586D" w:rsidP="00DB586D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65E09639" w:rsidR="00DB586D" w:rsidRPr="00B43497" w:rsidRDefault="00DB586D" w:rsidP="00DB5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14h00</w:t>
            </w:r>
          </w:p>
        </w:tc>
        <w:tc>
          <w:tcPr>
            <w:tcW w:w="25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AD4EA" w14:textId="723ED460" w:rsidR="00DB586D" w:rsidRPr="00B43497" w:rsidRDefault="00DB586D" w:rsidP="00DB58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Họp Ban Chỉ đạo việc chuyển phòng làm việc từ nhà C sang nhà F</w:t>
            </w: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6FEFE" w14:textId="7A0C5A94" w:rsidR="00DB586D" w:rsidRPr="00B43497" w:rsidRDefault="00DB586D" w:rsidP="00DB5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Theo Quyết định</w:t>
            </w:r>
          </w:p>
        </w:tc>
        <w:tc>
          <w:tcPr>
            <w:tcW w:w="20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140BF" w14:textId="780656BC" w:rsidR="00DB586D" w:rsidRPr="00B43497" w:rsidRDefault="00DB586D" w:rsidP="00DB58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Thư ký Ban</w:t>
            </w:r>
          </w:p>
        </w:tc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DBD92" w14:textId="676F0896" w:rsidR="00DB586D" w:rsidRPr="00B43497" w:rsidRDefault="00DB586D" w:rsidP="00DB58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Trưởng ban</w:t>
            </w:r>
          </w:p>
        </w:tc>
        <w:tc>
          <w:tcPr>
            <w:tcW w:w="1342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29BE7C92" w:rsidR="00DB586D" w:rsidRPr="00B43497" w:rsidRDefault="00DB586D" w:rsidP="00DB586D">
            <w:pPr>
              <w:rPr>
                <w:rFonts w:ascii="Times New Roman" w:hAnsi="Times New Roman"/>
                <w:sz w:val="20"/>
                <w:szCs w:val="20"/>
              </w:rPr>
            </w:pPr>
            <w:r w:rsidRPr="00B43497">
              <w:rPr>
                <w:rFonts w:ascii="Times New Roman" w:hAnsi="Times New Roman"/>
                <w:sz w:val="20"/>
                <w:szCs w:val="20"/>
              </w:rPr>
              <w:t xml:space="preserve">Phòng họp tầng </w:t>
            </w:r>
            <w:r>
              <w:rPr>
                <w:rFonts w:ascii="Times New Roman" w:hAnsi="Times New Roman"/>
                <w:sz w:val="20"/>
                <w:szCs w:val="20"/>
                <w:lang w:val="vi-VN"/>
              </w:rPr>
              <w:t>1 nhà A</w:t>
            </w:r>
          </w:p>
        </w:tc>
      </w:tr>
      <w:tr w:rsidR="00365E51" w:rsidRPr="00B43497" w14:paraId="75033325" w14:textId="77777777" w:rsidTr="00330BCB">
        <w:trPr>
          <w:cantSplit/>
          <w:trHeight w:val="300"/>
        </w:trPr>
        <w:tc>
          <w:tcPr>
            <w:tcW w:w="554" w:type="dxa"/>
            <w:vMerge/>
            <w:textDirection w:val="btLr"/>
          </w:tcPr>
          <w:p w14:paraId="44780268" w14:textId="77777777" w:rsidR="00365E51" w:rsidRPr="00B43497" w:rsidRDefault="00365E51" w:rsidP="00365E5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</w:tcPr>
          <w:p w14:paraId="4B011F21" w14:textId="77777777" w:rsidR="00365E51" w:rsidRPr="00B43497" w:rsidRDefault="00365E51" w:rsidP="00365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dotted" w:sz="4" w:space="0" w:color="auto"/>
            </w:tcBorders>
          </w:tcPr>
          <w:p w14:paraId="05141C8B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6F97B505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dotted" w:sz="4" w:space="0" w:color="auto"/>
            </w:tcBorders>
          </w:tcPr>
          <w:p w14:paraId="2A086752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dotted" w:sz="4" w:space="0" w:color="auto"/>
            </w:tcBorders>
          </w:tcPr>
          <w:p w14:paraId="1F707AD9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dotted" w:sz="4" w:space="0" w:color="auto"/>
            </w:tcBorders>
          </w:tcPr>
          <w:p w14:paraId="3925AA4E" w14:textId="77777777" w:rsidR="00365E51" w:rsidRPr="00B43497" w:rsidRDefault="00365E51" w:rsidP="00365E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63F4A010" w14:textId="093EA607" w:rsidR="009733C0" w:rsidRPr="00A60BE9" w:rsidRDefault="00A60BE9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BVHTT&amp;DL.</w:t>
      </w:r>
    </w:p>
    <w:p w14:paraId="21BD3B2C" w14:textId="77777777" w:rsidR="005C6B05" w:rsidRDefault="005C6B05"/>
    <w:sectPr w:rsidR="005C6B05" w:rsidSect="00980BD7">
      <w:pgSz w:w="12240" w:h="15840"/>
      <w:pgMar w:top="1134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31EE7"/>
    <w:rsid w:val="00053C5B"/>
    <w:rsid w:val="00071E17"/>
    <w:rsid w:val="000A0237"/>
    <w:rsid w:val="000A369B"/>
    <w:rsid w:val="000B066D"/>
    <w:rsid w:val="000E328D"/>
    <w:rsid w:val="001148CA"/>
    <w:rsid w:val="001176B5"/>
    <w:rsid w:val="001444D6"/>
    <w:rsid w:val="002013D9"/>
    <w:rsid w:val="002149A7"/>
    <w:rsid w:val="00236951"/>
    <w:rsid w:val="00242F8D"/>
    <w:rsid w:val="00286528"/>
    <w:rsid w:val="002E4FA2"/>
    <w:rsid w:val="00324B00"/>
    <w:rsid w:val="00330BCB"/>
    <w:rsid w:val="00365E51"/>
    <w:rsid w:val="003B5419"/>
    <w:rsid w:val="003F5742"/>
    <w:rsid w:val="004B04AA"/>
    <w:rsid w:val="004E7900"/>
    <w:rsid w:val="004F037E"/>
    <w:rsid w:val="00501C98"/>
    <w:rsid w:val="00546ECE"/>
    <w:rsid w:val="00592442"/>
    <w:rsid w:val="005C0427"/>
    <w:rsid w:val="005C6B05"/>
    <w:rsid w:val="005E56D1"/>
    <w:rsid w:val="005E6D81"/>
    <w:rsid w:val="00603BAC"/>
    <w:rsid w:val="006B439B"/>
    <w:rsid w:val="00723A9E"/>
    <w:rsid w:val="00797E18"/>
    <w:rsid w:val="00833073"/>
    <w:rsid w:val="0084350A"/>
    <w:rsid w:val="00880199"/>
    <w:rsid w:val="008C60AA"/>
    <w:rsid w:val="008D5EC9"/>
    <w:rsid w:val="009733C0"/>
    <w:rsid w:val="00980BD7"/>
    <w:rsid w:val="00993752"/>
    <w:rsid w:val="009A2A74"/>
    <w:rsid w:val="00A14166"/>
    <w:rsid w:val="00A60BE9"/>
    <w:rsid w:val="00A86AA4"/>
    <w:rsid w:val="00AE069E"/>
    <w:rsid w:val="00AF337D"/>
    <w:rsid w:val="00B43497"/>
    <w:rsid w:val="00B600D0"/>
    <w:rsid w:val="00BA296A"/>
    <w:rsid w:val="00C63D82"/>
    <w:rsid w:val="00CA01B2"/>
    <w:rsid w:val="00CA3ED2"/>
    <w:rsid w:val="00CE1359"/>
    <w:rsid w:val="00D15944"/>
    <w:rsid w:val="00D77CB7"/>
    <w:rsid w:val="00DB32E6"/>
    <w:rsid w:val="00DB586D"/>
    <w:rsid w:val="00EE303E"/>
    <w:rsid w:val="00F25B77"/>
    <w:rsid w:val="00F9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Microsoft Office User</cp:lastModifiedBy>
  <cp:revision>11</cp:revision>
  <cp:lastPrinted>2026-07-17T09:54:00Z</cp:lastPrinted>
  <dcterms:created xsi:type="dcterms:W3CDTF">2026-07-17T08:53:00Z</dcterms:created>
  <dcterms:modified xsi:type="dcterms:W3CDTF">2026-07-25T11:37:00Z</dcterms:modified>
</cp:coreProperties>
</file>